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9DA52" w14:textId="74DD2A99" w:rsidR="00887FB9" w:rsidRDefault="00205B1E">
      <w:r>
        <w:rPr>
          <w:noProof/>
        </w:rPr>
        <w:drawing>
          <wp:inline distT="0" distB="0" distL="0" distR="0" wp14:anchorId="4A5FA391" wp14:editId="414FE7D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FB41F" wp14:editId="164AC808">
            <wp:extent cx="5274310" cy="29089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B1B90" wp14:editId="57E2F77F">
            <wp:extent cx="5274310" cy="2939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317AE" wp14:editId="724A3F4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B5A16" wp14:editId="111BDD1B">
            <wp:extent cx="5274310" cy="29641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14CF" wp14:editId="61EC4872">
            <wp:extent cx="5274310" cy="2585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231F" w14:textId="4007168E" w:rsidR="00205B1E" w:rsidRDefault="00205B1E">
      <w:r>
        <w:rPr>
          <w:rFonts w:hint="eastAsia"/>
        </w:rPr>
        <w:t>哈希表和优先队列、</w:t>
      </w:r>
      <w:r w:rsidR="007103FC">
        <w:rPr>
          <w:rFonts w:hint="eastAsia"/>
        </w:rPr>
        <w:t>红黑树、A</w:t>
      </w:r>
      <w:r w:rsidR="007103FC">
        <w:t>VL</w:t>
      </w:r>
      <w:r w:rsidR="007103FC">
        <w:rPr>
          <w:rFonts w:hint="eastAsia"/>
        </w:rPr>
        <w:t>大多语言都有实现的库，直接用就行了。</w:t>
      </w:r>
      <w:r w:rsidR="007103FC">
        <w:rPr>
          <w:noProof/>
        </w:rPr>
        <w:lastRenderedPageBreak/>
        <w:drawing>
          <wp:inline distT="0" distB="0" distL="0" distR="0" wp14:anchorId="5DB7DDC4" wp14:editId="5DE4AB29">
            <wp:extent cx="5274310" cy="2900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FC">
        <w:rPr>
          <w:noProof/>
        </w:rPr>
        <w:drawing>
          <wp:inline distT="0" distB="0" distL="0" distR="0" wp14:anchorId="111E9DFC" wp14:editId="7BD309B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lastRenderedPageBreak/>
        <w:drawing>
          <wp:inline distT="0" distB="0" distL="0" distR="0" wp14:anchorId="5CCD5788" wp14:editId="02CADC6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drawing>
          <wp:inline distT="0" distB="0" distL="0" distR="0" wp14:anchorId="3FB47A9D" wp14:editId="28BE7D2A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lastRenderedPageBreak/>
        <w:drawing>
          <wp:inline distT="0" distB="0" distL="0" distR="0" wp14:anchorId="44321F98" wp14:editId="650D085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0A98" w14:textId="05C014E8" w:rsidR="00961F79" w:rsidRDefault="00961F79">
      <w:r>
        <w:t>Treeset</w:t>
      </w:r>
      <w:r>
        <w:rPr>
          <w:rFonts w:hint="eastAsia"/>
        </w:rPr>
        <w:t>是用二叉搜索树中的红黑树实现的，不是用的哈希表。</w:t>
      </w:r>
      <w:r>
        <w:rPr>
          <w:noProof/>
        </w:rPr>
        <w:drawing>
          <wp:inline distT="0" distB="0" distL="0" distR="0" wp14:anchorId="1DAAD761" wp14:editId="3B04435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8F038" wp14:editId="471E8CF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A1D27" wp14:editId="568E6D41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9FC4D" wp14:editId="22FAC98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FC8C7" wp14:editId="274F0AD2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9FABC" wp14:editId="7FD270D6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63">
        <w:rPr>
          <w:noProof/>
        </w:rPr>
        <w:drawing>
          <wp:inline distT="0" distB="0" distL="0" distR="0" wp14:anchorId="363BB43C" wp14:editId="2304AF26">
            <wp:extent cx="5274310" cy="2887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C26D" w14:textId="6A3A4867" w:rsidR="00CE7A63" w:rsidRDefault="00CE7A63">
      <w:r>
        <w:t>Hashmap</w:t>
      </w:r>
      <w:r>
        <w:rPr>
          <w:rFonts w:hint="eastAsia"/>
        </w:rPr>
        <w:t>的n</w:t>
      </w:r>
      <w:r>
        <w:t>ode</w:t>
      </w:r>
      <w:r>
        <w:rPr>
          <w:rFonts w:hint="eastAsia"/>
        </w:rPr>
        <w:t>分为h</w:t>
      </w:r>
      <w:r>
        <w:t>ashnode</w:t>
      </w:r>
      <w:r>
        <w:rPr>
          <w:rFonts w:hint="eastAsia"/>
        </w:rPr>
        <w:t>和t</w:t>
      </w:r>
      <w:r>
        <w:t>reenode</w:t>
      </w:r>
      <w:r>
        <w:rPr>
          <w:rFonts w:hint="eastAsia"/>
        </w:rPr>
        <w:t>，主要看g</w:t>
      </w:r>
      <w:r>
        <w:t>et</w:t>
      </w:r>
      <w:r>
        <w:rPr>
          <w:rFonts w:hint="eastAsia"/>
        </w:rPr>
        <w:t>和p</w:t>
      </w:r>
      <w:r>
        <w:t>ut</w:t>
      </w:r>
      <w:r>
        <w:rPr>
          <w:rFonts w:hint="eastAsia"/>
        </w:rPr>
        <w:t>方法</w:t>
      </w:r>
    </w:p>
    <w:p w14:paraId="58F87FDE" w14:textId="746F929B" w:rsidR="00CE7A63" w:rsidRDefault="00CE7A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58312D" wp14:editId="704E9F8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A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0E8"/>
    <w:rsid w:val="00205B1E"/>
    <w:rsid w:val="003C4DC7"/>
    <w:rsid w:val="007103FC"/>
    <w:rsid w:val="00887FB9"/>
    <w:rsid w:val="00961F79"/>
    <w:rsid w:val="00A840E8"/>
    <w:rsid w:val="00CE7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4299C"/>
  <w15:chartTrackingRefBased/>
  <w15:docId w15:val="{21BA111A-2733-4F06-90F5-ADB7A136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6</cp:revision>
  <dcterms:created xsi:type="dcterms:W3CDTF">2020-07-29T13:00:00Z</dcterms:created>
  <dcterms:modified xsi:type="dcterms:W3CDTF">2020-07-29T13:41:00Z</dcterms:modified>
</cp:coreProperties>
</file>